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69" w:rsidRDefault="00791B69" w:rsidP="00791B69">
      <w:pPr>
        <w:pStyle w:val="Heading3"/>
        <w:jc w:val="both"/>
        <w:rPr>
          <w:b w:val="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-371475</wp:posOffset>
            </wp:positionV>
            <wp:extent cx="7181850" cy="1209675"/>
            <wp:effectExtent l="19050" t="0" r="0" b="0"/>
            <wp:wrapNone/>
            <wp:docPr id="8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A21">
        <w:t xml:space="preserve">                                          </w:t>
      </w:r>
    </w:p>
    <w:p w:rsidR="00791B69" w:rsidRDefault="00791B69" w:rsidP="00791B69">
      <w:pPr>
        <w:pStyle w:val="Heading3"/>
        <w:jc w:val="both"/>
        <w:rPr>
          <w:b w:val="0"/>
        </w:rPr>
      </w:pPr>
      <w:r>
        <w:rPr>
          <w:sz w:val="22"/>
          <w:szCs w:val="22"/>
        </w:rPr>
        <w:tab/>
        <w:t xml:space="preserve">   </w:t>
      </w:r>
    </w:p>
    <w:p w:rsidR="00791B69" w:rsidRDefault="00791B69" w:rsidP="00791B69">
      <w:pPr>
        <w:rPr>
          <w:b/>
        </w:rPr>
      </w:pPr>
      <w:r w:rsidRPr="00E70421">
        <w:rPr>
          <w:b/>
        </w:rPr>
        <w:t xml:space="preserve">     </w:t>
      </w:r>
      <w:r>
        <w:rPr>
          <w:b/>
        </w:rPr>
        <w:t xml:space="preserve">       </w:t>
      </w:r>
    </w:p>
    <w:p w:rsidR="00791B69" w:rsidRDefault="00791B69" w:rsidP="00791B69">
      <w:pPr>
        <w:rPr>
          <w:b/>
        </w:rPr>
      </w:pPr>
    </w:p>
    <w:p w:rsidR="00791B69" w:rsidRPr="00BC195E" w:rsidRDefault="00791B69" w:rsidP="00791B69">
      <w:pPr>
        <w:pStyle w:val="Title"/>
        <w:spacing w:line="276" w:lineRule="auto"/>
        <w:rPr>
          <w:szCs w:val="24"/>
          <w:lang w:val="sq-AL"/>
        </w:rPr>
      </w:pPr>
      <w:r>
        <w:rPr>
          <w:szCs w:val="24"/>
          <w:lang w:val="sq-AL"/>
        </w:rPr>
        <w:t xml:space="preserve">  </w:t>
      </w:r>
      <w:r w:rsidRPr="00BC195E">
        <w:rPr>
          <w:szCs w:val="24"/>
          <w:lang w:val="sq-AL"/>
        </w:rPr>
        <w:t>KËSHILLI I QARKUT ELBASAN</w:t>
      </w:r>
    </w:p>
    <w:p w:rsidR="00791B69" w:rsidRDefault="00791B69" w:rsidP="00194A21">
      <w:pPr>
        <w:tabs>
          <w:tab w:val="left" w:pos="4485"/>
        </w:tabs>
      </w:pPr>
    </w:p>
    <w:p w:rsidR="00194A21" w:rsidRPr="00F45F0F" w:rsidRDefault="00194A21" w:rsidP="00791B69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REGJISTRI I K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RKESAVE DHE P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RGJIGJEVE P</w:t>
      </w:r>
      <w:r w:rsidR="00872D06">
        <w:rPr>
          <w:rFonts w:ascii="Times New Roman" w:hAnsi="Times New Roman" w:cs="Times New Roman"/>
          <w:b/>
          <w:sz w:val="28"/>
          <w:szCs w:val="28"/>
        </w:rPr>
        <w:t>Ë</w:t>
      </w:r>
      <w:r>
        <w:rPr>
          <w:rFonts w:ascii="Times New Roman" w:hAnsi="Times New Roman" w:cs="Times New Roman"/>
          <w:b/>
          <w:sz w:val="28"/>
          <w:szCs w:val="28"/>
        </w:rPr>
        <w:t>R VITIN</w:t>
      </w:r>
      <w:r w:rsidRPr="00F45F0F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900"/>
        <w:gridCol w:w="1440"/>
        <w:gridCol w:w="4590"/>
        <w:gridCol w:w="1260"/>
        <w:gridCol w:w="2340"/>
        <w:gridCol w:w="1440"/>
        <w:gridCol w:w="1278"/>
      </w:tblGrid>
      <w:tr w:rsidR="00BE1F31" w:rsidTr="007F46B6">
        <w:trPr>
          <w:trHeight w:val="1223"/>
        </w:trPr>
        <w:tc>
          <w:tcPr>
            <w:tcW w:w="900" w:type="dxa"/>
          </w:tcPr>
          <w:p w:rsidR="00BE1F31" w:rsidRPr="0020629F" w:rsidRDefault="00BE1F31" w:rsidP="00194A21">
            <w:pPr>
              <w:rPr>
                <w:rFonts w:ascii="Times New Roman" w:hAnsi="Times New Roman" w:cs="Times New Roman"/>
                <w:b/>
              </w:rPr>
            </w:pP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>Nr.</w:t>
            </w: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629F">
              <w:rPr>
                <w:rFonts w:ascii="Times New Roman" w:hAnsi="Times New Roman" w:cs="Times New Roman"/>
                <w:b/>
              </w:rPr>
              <w:t>R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ndor</w:t>
            </w:r>
            <w:proofErr w:type="spellEnd"/>
          </w:p>
        </w:tc>
        <w:tc>
          <w:tcPr>
            <w:tcW w:w="1440" w:type="dxa"/>
          </w:tcPr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Data e </w:t>
            </w: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629F">
              <w:rPr>
                <w:rFonts w:ascii="Times New Roman" w:hAnsi="Times New Roman" w:cs="Times New Roman"/>
                <w:b/>
              </w:rPr>
              <w:t>rregjistrimit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t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proofErr w:type="spellEnd"/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k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rkes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Objekti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k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rkes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gridSpan w:val="2"/>
          </w:tcPr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        Data e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kthimit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t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p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rgjigjes</w:t>
            </w:r>
            <w:proofErr w:type="spellEnd"/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       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dhe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permbajtja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p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rgjigjes</w:t>
            </w:r>
            <w:proofErr w:type="spellEnd"/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629F">
              <w:rPr>
                <w:rFonts w:ascii="Times New Roman" w:hAnsi="Times New Roman" w:cs="Times New Roman"/>
                <w:b/>
              </w:rPr>
              <w:t>M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nyra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e</w:t>
            </w: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629F">
              <w:rPr>
                <w:rFonts w:ascii="Times New Roman" w:hAnsi="Times New Roman" w:cs="Times New Roman"/>
                <w:b/>
              </w:rPr>
              <w:t>p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rdorimit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629F">
              <w:rPr>
                <w:rFonts w:ascii="Times New Roman" w:hAnsi="Times New Roman" w:cs="Times New Roman"/>
                <w:b/>
              </w:rPr>
              <w:t>t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k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rkes</w:t>
            </w:r>
            <w:r w:rsidR="00872D06" w:rsidRPr="0020629F">
              <w:rPr>
                <w:rFonts w:ascii="Times New Roman" w:hAnsi="Times New Roman" w:cs="Times New Roman"/>
                <w:b/>
              </w:rPr>
              <w:t>ë</w:t>
            </w:r>
            <w:r w:rsidRPr="0020629F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194A21" w:rsidRPr="0020629F" w:rsidRDefault="00194A21" w:rsidP="00194A21">
            <w:pPr>
              <w:rPr>
                <w:rFonts w:ascii="Times New Roman" w:hAnsi="Times New Roman" w:cs="Times New Roman"/>
                <w:b/>
              </w:rPr>
            </w:pPr>
            <w:r w:rsidRPr="0020629F">
              <w:rPr>
                <w:rFonts w:ascii="Times New Roman" w:hAnsi="Times New Roman" w:cs="Times New Roman"/>
                <w:b/>
              </w:rPr>
              <w:t xml:space="preserve">        </w:t>
            </w:r>
            <w:proofErr w:type="spellStart"/>
            <w:r w:rsidRPr="0020629F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BE1F31" w:rsidTr="007F46B6">
        <w:trPr>
          <w:trHeight w:val="270"/>
        </w:trPr>
        <w:tc>
          <w:tcPr>
            <w:tcW w:w="900" w:type="dxa"/>
            <w:tcBorders>
              <w:bottom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      (2)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                              (3)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                         (4)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  (5)                                            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     (6)</w:t>
            </w:r>
          </w:p>
        </w:tc>
      </w:tr>
      <w:tr w:rsidR="00BE1F31" w:rsidTr="007F46B6">
        <w:trPr>
          <w:trHeight w:val="255"/>
        </w:trPr>
        <w:tc>
          <w:tcPr>
            <w:tcW w:w="900" w:type="dxa"/>
            <w:tcBorders>
              <w:top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</w:p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10.01.2022</w:t>
            </w:r>
          </w:p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(Nr.08 Prot)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q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llim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verifikimin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truallit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mbi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dokumentacionin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arkivor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Drejtoris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Administrimit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Mbrojtjes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Tok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13.01.2022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E1F31" w:rsidRPr="0020629F" w:rsidRDefault="0076402E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="00BE1F31"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E1F31" w:rsidRPr="0020629F" w:rsidRDefault="00BE1F31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5B77BC" w:rsidTr="007F46B6">
        <w:tc>
          <w:tcPr>
            <w:tcW w:w="900" w:type="dxa"/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1440" w:type="dxa"/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12.01.2022</w:t>
            </w:r>
          </w:p>
          <w:p w:rsidR="005B77BC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(Nr.15  P</w:t>
            </w:r>
            <w:r w:rsidR="005B77BC" w:rsidRPr="0020629F">
              <w:rPr>
                <w:rFonts w:ascii="Times New Roman" w:hAnsi="Times New Roman" w:cs="Times New Roman"/>
              </w:rPr>
              <w:t>rot)</w:t>
            </w:r>
          </w:p>
        </w:tc>
        <w:tc>
          <w:tcPr>
            <w:tcW w:w="4590" w:type="dxa"/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pron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sie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77BC" w:rsidRPr="0020629F" w:rsidRDefault="005B77BC" w:rsidP="004723C6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</w:tcPr>
          <w:p w:rsidR="005B77BC" w:rsidRPr="0020629F" w:rsidRDefault="0076402E" w:rsidP="004723C6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="005B77BC"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</w:tcPr>
          <w:p w:rsidR="005B77BC" w:rsidRPr="0020629F" w:rsidRDefault="005B77BC" w:rsidP="004723C6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5B77BC" w:rsidTr="007F46B6">
        <w:tc>
          <w:tcPr>
            <w:tcW w:w="900" w:type="dxa"/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1440" w:type="dxa"/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12.01.2022</w:t>
            </w:r>
          </w:p>
          <w:p w:rsidR="005B77BC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(Nr.17  P</w:t>
            </w:r>
            <w:r w:rsidR="005B77BC" w:rsidRPr="0020629F">
              <w:rPr>
                <w:rFonts w:ascii="Times New Roman" w:hAnsi="Times New Roman" w:cs="Times New Roman"/>
              </w:rPr>
              <w:t>rot)</w:t>
            </w:r>
          </w:p>
        </w:tc>
        <w:tc>
          <w:tcPr>
            <w:tcW w:w="4590" w:type="dxa"/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formulary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norm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frym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77BC" w:rsidRPr="0020629F" w:rsidRDefault="005B77BC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13.01.2022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B77BC" w:rsidRPr="0020629F" w:rsidRDefault="005B77BC" w:rsidP="004723C6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</w:tcPr>
          <w:p w:rsidR="005B77BC" w:rsidRPr="0020629F" w:rsidRDefault="0076402E" w:rsidP="004723C6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="005B77BC"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</w:tcPr>
          <w:p w:rsidR="005B77BC" w:rsidRPr="0020629F" w:rsidRDefault="005B77BC" w:rsidP="004723C6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9A6B8D" w:rsidTr="007F46B6">
        <w:tc>
          <w:tcPr>
            <w:tcW w:w="900" w:type="dxa"/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1440" w:type="dxa"/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13.01.2022</w:t>
            </w:r>
          </w:p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(Nr.26  Prot)</w:t>
            </w:r>
          </w:p>
        </w:tc>
        <w:tc>
          <w:tcPr>
            <w:tcW w:w="4590" w:type="dxa"/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ofrim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rbimi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logopedik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Qendr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Autizmit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Elbasan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14.01.2022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A6B8D" w:rsidRPr="0020629F" w:rsidRDefault="009A6B8D" w:rsidP="004723C6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</w:tcPr>
          <w:p w:rsidR="009A6B8D" w:rsidRPr="0020629F" w:rsidRDefault="0076402E" w:rsidP="00441B59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="009A6B8D"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</w:tcPr>
          <w:p w:rsidR="009A6B8D" w:rsidRPr="0020629F" w:rsidRDefault="009A6B8D" w:rsidP="004723C6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9A6B8D" w:rsidTr="007F46B6">
        <w:tc>
          <w:tcPr>
            <w:tcW w:w="900" w:type="dxa"/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1440" w:type="dxa"/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17.01.2022</w:t>
            </w:r>
          </w:p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(Nr.30  Prot)</w:t>
            </w:r>
          </w:p>
        </w:tc>
        <w:tc>
          <w:tcPr>
            <w:tcW w:w="4590" w:type="dxa"/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</w:t>
            </w:r>
            <w:proofErr w:type="spellEnd"/>
            <w:proofErr w:type="gram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18.01.2022</w:t>
            </w:r>
          </w:p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A6B8D" w:rsidRPr="0020629F" w:rsidRDefault="009A6B8D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dokumentacioni</w:t>
            </w:r>
            <w:proofErr w:type="spellEnd"/>
          </w:p>
        </w:tc>
        <w:tc>
          <w:tcPr>
            <w:tcW w:w="1440" w:type="dxa"/>
          </w:tcPr>
          <w:p w:rsidR="009A6B8D" w:rsidRPr="0020629F" w:rsidRDefault="0076402E" w:rsidP="00441B59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="009A6B8D"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</w:tcPr>
          <w:p w:rsidR="009A6B8D" w:rsidRPr="0020629F" w:rsidRDefault="009A6B8D" w:rsidP="00441B59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ED0138" w:rsidTr="007F46B6">
        <w:tc>
          <w:tcPr>
            <w:tcW w:w="900" w:type="dxa"/>
          </w:tcPr>
          <w:p w:rsidR="00ED0138" w:rsidRPr="0020629F" w:rsidRDefault="007F46B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</w:t>
            </w:r>
            <w:r w:rsidR="00ED0138" w:rsidRPr="0020629F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440" w:type="dxa"/>
          </w:tcPr>
          <w:p w:rsidR="00ED0138" w:rsidRPr="0020629F" w:rsidRDefault="00ED0138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18.01.2022</w:t>
            </w:r>
          </w:p>
          <w:p w:rsidR="00ED0138" w:rsidRPr="0020629F" w:rsidRDefault="00ED0138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(Nr.39  Prot)</w:t>
            </w:r>
          </w:p>
        </w:tc>
        <w:tc>
          <w:tcPr>
            <w:tcW w:w="4590" w:type="dxa"/>
          </w:tcPr>
          <w:p w:rsidR="00ED0138" w:rsidRPr="0020629F" w:rsidRDefault="00ED0138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vjetor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0138" w:rsidRPr="0020629F" w:rsidRDefault="00ED0138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D0138" w:rsidRPr="0020629F" w:rsidRDefault="00ED0138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0138" w:rsidRPr="0020629F" w:rsidRDefault="0076402E" w:rsidP="00441B59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="00ED0138"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</w:tcPr>
          <w:p w:rsidR="00ED0138" w:rsidRPr="0020629F" w:rsidRDefault="00ED0138" w:rsidP="00441B59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76402E" w:rsidTr="007F46B6">
        <w:trPr>
          <w:trHeight w:val="135"/>
        </w:trPr>
        <w:tc>
          <w:tcPr>
            <w:tcW w:w="900" w:type="dxa"/>
            <w:tcBorders>
              <w:bottom w:val="single" w:sz="4" w:space="0" w:color="auto"/>
            </w:tcBorders>
          </w:tcPr>
          <w:p w:rsidR="0076402E" w:rsidRPr="0020629F" w:rsidRDefault="007F46B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 </w:t>
            </w:r>
            <w:r w:rsidR="0076402E" w:rsidRPr="002062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02E" w:rsidRPr="0020629F" w:rsidRDefault="0076402E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21.01.2022</w:t>
            </w:r>
          </w:p>
          <w:p w:rsidR="0076402E" w:rsidRPr="0020629F" w:rsidRDefault="0076402E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(Nr.48 Prot)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76402E" w:rsidRPr="0020629F" w:rsidRDefault="0076402E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kopje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aktesh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nj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suar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origjinalin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arkivuara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arkiv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shillit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Qarkut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6402E" w:rsidRPr="0020629F" w:rsidRDefault="0076402E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6402E" w:rsidRPr="0020629F" w:rsidRDefault="0076402E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dokumentacioni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02E" w:rsidRPr="0020629F" w:rsidRDefault="0076402E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76402E" w:rsidRPr="0020629F" w:rsidRDefault="0076402E" w:rsidP="00312B54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9F0F9B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Pr="0020629F" w:rsidRDefault="007F46B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9F0F9B" w:rsidRPr="002062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Pr="0020629F" w:rsidRDefault="009F0F9B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26.01.2022</w:t>
            </w:r>
          </w:p>
          <w:p w:rsidR="009F0F9B" w:rsidRPr="0020629F" w:rsidRDefault="009F0F9B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(Nr.66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Pr="0020629F" w:rsidRDefault="009F0F9B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zgjatjen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koh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funksionimit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linj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transportit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rrethqytetase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9B" w:rsidRPr="0020629F" w:rsidRDefault="009F0F9B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9B" w:rsidRPr="0020629F" w:rsidRDefault="009F0F9B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Pr="0020629F" w:rsidRDefault="009F0F9B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F0F9B" w:rsidRPr="0020629F" w:rsidRDefault="009F0F9B" w:rsidP="00C8660B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E85440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7F46B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</w:t>
            </w:r>
            <w:r w:rsidR="00E85440" w:rsidRPr="0020629F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27.01.2022</w:t>
            </w:r>
          </w:p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(Nr.70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konfirmim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pasurive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tok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bujq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sore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C8660B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E85440" w:rsidTr="007F46B6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7F46B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</w:t>
            </w:r>
            <w:r w:rsidR="00E85440" w:rsidRPr="0020629F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31.01.2022</w:t>
            </w:r>
          </w:p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(Nr.78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bashk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punim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</w:p>
          <w:p w:rsidR="007F46B6" w:rsidRPr="0020629F" w:rsidRDefault="007F46B6" w:rsidP="00BE1F31">
            <w:pPr>
              <w:rPr>
                <w:rFonts w:ascii="Times New Roman" w:hAnsi="Times New Roman" w:cs="Times New Roman"/>
              </w:rPr>
            </w:pPr>
          </w:p>
          <w:p w:rsidR="007F46B6" w:rsidRPr="0020629F" w:rsidRDefault="007F46B6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C8660B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E85440" w:rsidTr="007F46B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7F46B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</w:t>
            </w:r>
            <w:r w:rsidR="00E85440" w:rsidRPr="002062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02.02.2022</w:t>
            </w:r>
          </w:p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(Nr.87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nga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Drejtoria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Administrimit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Mbrojtjes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Tok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E3169C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E85440" w:rsidTr="007F46B6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04.02.2022</w:t>
            </w:r>
          </w:p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(Nr.91 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konfirmimi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cil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sin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nj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sip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rfaqeje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toke.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E85440" w:rsidTr="007F46B6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04.02.2022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lidhur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nat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treguesve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gjinor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dhe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rfaq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simit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grave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n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institucionet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shtet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rore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40" w:rsidRPr="0020629F" w:rsidRDefault="00E8544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E85440" w:rsidRPr="0020629F" w:rsidRDefault="00E85440" w:rsidP="0099696D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8C4C70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70" w:rsidRPr="0020629F" w:rsidRDefault="008C4C7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Pr="0020629F" w:rsidRDefault="008C4C7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16.02.2022</w:t>
            </w:r>
          </w:p>
          <w:p w:rsidR="008C4C70" w:rsidRPr="0020629F" w:rsidRDefault="008C4C7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(Nr.136.Prot)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Pr="0020629F" w:rsidRDefault="008C4C7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konfirmimi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70" w:rsidRPr="0020629F" w:rsidRDefault="008C4C7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70" w:rsidRPr="0020629F" w:rsidRDefault="008C4C7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Pr="0020629F" w:rsidRDefault="008C4C70" w:rsidP="0099696D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C4C70" w:rsidRPr="0020629F" w:rsidRDefault="008C4C70" w:rsidP="0099696D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</w:t>
            </w:r>
            <w:r w:rsidR="00872D06" w:rsidRPr="0020629F">
              <w:rPr>
                <w:rFonts w:ascii="Times New Roman" w:hAnsi="Times New Roman" w:cs="Times New Roman"/>
              </w:rPr>
              <w:t>ë</w:t>
            </w:r>
            <w:proofErr w:type="spellEnd"/>
          </w:p>
        </w:tc>
      </w:tr>
      <w:tr w:rsidR="00872D06" w:rsidTr="007F46B6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06" w:rsidRPr="0020629F" w:rsidRDefault="00872D0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Pr="0020629F" w:rsidRDefault="00872D0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18.02.2022</w:t>
            </w:r>
          </w:p>
          <w:p w:rsidR="00872D06" w:rsidRPr="0020629F" w:rsidRDefault="00872D06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(Nr.147.Prot)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Pr="0020629F" w:rsidRDefault="00872D06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Kërkesë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për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marrje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objekti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20629F">
              <w:rPr>
                <w:rFonts w:ascii="Times New Roman" w:hAnsi="Times New Roman" w:cs="Times New Roman"/>
              </w:rPr>
              <w:t>qera</w:t>
            </w:r>
            <w:proofErr w:type="spellEnd"/>
            <w:r w:rsidRPr="00206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06" w:rsidRPr="0020629F" w:rsidRDefault="00872D06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D06" w:rsidRPr="0020629F" w:rsidRDefault="00872D06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Pr="0020629F" w:rsidRDefault="00872D06" w:rsidP="00646FB5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Përfundimtar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72D06" w:rsidRPr="0020629F" w:rsidRDefault="00872D06" w:rsidP="00646FB5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pagesë</w:t>
            </w:r>
            <w:proofErr w:type="spellEnd"/>
          </w:p>
        </w:tc>
      </w:tr>
      <w:tr w:rsidR="007414E0" w:rsidTr="0053027D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21.02.2022</w:t>
            </w:r>
          </w:p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(Nr.149.Prot)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629F">
              <w:rPr>
                <w:rFonts w:ascii="Times New Roman" w:hAnsi="Times New Roman" w:cs="Times New Roman"/>
              </w:rPr>
              <w:t>Kërkesë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dokumentacioni</w:t>
            </w:r>
            <w:proofErr w:type="spellEnd"/>
            <w:proofErr w:type="gramEnd"/>
            <w:r w:rsidRPr="002062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për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zgjidhje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problem.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Dhënie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8D7A82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Përfundimtar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8D7A82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pagesë</w:t>
            </w:r>
            <w:proofErr w:type="spellEnd"/>
          </w:p>
        </w:tc>
      </w:tr>
      <w:tr w:rsidR="007414E0" w:rsidTr="007414E0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7414E0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23.02.2022</w:t>
            </w:r>
          </w:p>
          <w:p w:rsidR="007414E0" w:rsidRPr="0020629F" w:rsidRDefault="007414E0" w:rsidP="007414E0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(Nr.155.Prot)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2A3D22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2A3D22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2A3D22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</w:t>
            </w:r>
            <w:proofErr w:type="spellEnd"/>
          </w:p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Dhënie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informacioni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i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kërkuar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Përfundimtar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 xml:space="preserve">  Pa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pagesë</w:t>
            </w:r>
            <w:proofErr w:type="spellEnd"/>
          </w:p>
        </w:tc>
      </w:tr>
      <w:tr w:rsidR="007414E0" w:rsidTr="007414E0">
        <w:trPr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28.02.2022</w:t>
            </w:r>
          </w:p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(Nr.174.Prot)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</w:t>
            </w:r>
            <w:r w:rsidR="002A3D22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rkes</w:t>
            </w:r>
            <w:r w:rsidR="002A3D22" w:rsidRPr="0020629F">
              <w:rPr>
                <w:rFonts w:ascii="Times New Roman" w:hAnsi="Times New Roman" w:cs="Times New Roman"/>
              </w:rPr>
              <w:t>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</w:t>
            </w:r>
            <w:r w:rsidR="002A3D22" w:rsidRPr="0020629F">
              <w:rPr>
                <w:rFonts w:ascii="Times New Roman" w:hAnsi="Times New Roman" w:cs="Times New Roman"/>
              </w:rPr>
              <w:t>ë</w:t>
            </w:r>
            <w:r w:rsidRPr="0020629F">
              <w:rPr>
                <w:rFonts w:ascii="Times New Roman" w:hAnsi="Times New Roman" w:cs="Times New Roman"/>
              </w:rPr>
              <w:t>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dokumentacion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</w:p>
        </w:tc>
      </w:tr>
      <w:tr w:rsidR="007414E0" w:rsidTr="007414E0">
        <w:trPr>
          <w:trHeight w:val="1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2A3D22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01.03.2022</w:t>
            </w:r>
          </w:p>
          <w:p w:rsidR="002A3D22" w:rsidRPr="0020629F" w:rsidRDefault="002A3D22" w:rsidP="00BE1F31">
            <w:pPr>
              <w:rPr>
                <w:rFonts w:ascii="Times New Roman" w:hAnsi="Times New Roman" w:cs="Times New Roman"/>
              </w:rPr>
            </w:pPr>
            <w:r w:rsidRPr="0020629F">
              <w:rPr>
                <w:rFonts w:ascii="Times New Roman" w:hAnsi="Times New Roman" w:cs="Times New Roman"/>
              </w:rPr>
              <w:t>(Nr.184.Prot)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2A3D22" w:rsidP="00BE1F31">
            <w:pPr>
              <w:rPr>
                <w:rFonts w:ascii="Times New Roman" w:hAnsi="Times New Roman" w:cs="Times New Roman"/>
              </w:rPr>
            </w:pPr>
            <w:proofErr w:type="spellStart"/>
            <w:r w:rsidRPr="0020629F">
              <w:rPr>
                <w:rFonts w:ascii="Times New Roman" w:hAnsi="Times New Roman" w:cs="Times New Roman"/>
              </w:rPr>
              <w:t>Kërkesë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për</w:t>
            </w:r>
            <w:proofErr w:type="spellEnd"/>
            <w:r w:rsidRPr="00206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29F">
              <w:rPr>
                <w:rFonts w:ascii="Times New Roman" w:hAnsi="Times New Roman" w:cs="Times New Roman"/>
              </w:rPr>
              <w:t>verifikim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E0" w:rsidRPr="0020629F" w:rsidRDefault="007414E0" w:rsidP="00BE1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414E0" w:rsidRPr="0020629F" w:rsidRDefault="007414E0" w:rsidP="0037323B">
            <w:pPr>
              <w:rPr>
                <w:rFonts w:ascii="Times New Roman" w:hAnsi="Times New Roman" w:cs="Times New Roman"/>
              </w:rPr>
            </w:pPr>
          </w:p>
        </w:tc>
      </w:tr>
      <w:tr w:rsidR="007414E0" w:rsidTr="007F46B6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414E0" w:rsidRPr="0020629F" w:rsidRDefault="007414E0" w:rsidP="00BE1F31"/>
        </w:tc>
        <w:tc>
          <w:tcPr>
            <w:tcW w:w="1440" w:type="dxa"/>
            <w:tcBorders>
              <w:top w:val="single" w:sz="4" w:space="0" w:color="auto"/>
            </w:tcBorders>
          </w:tcPr>
          <w:p w:rsidR="007414E0" w:rsidRPr="0020629F" w:rsidRDefault="007414E0" w:rsidP="00BE1F31"/>
        </w:tc>
        <w:tc>
          <w:tcPr>
            <w:tcW w:w="4590" w:type="dxa"/>
            <w:tcBorders>
              <w:top w:val="single" w:sz="4" w:space="0" w:color="auto"/>
            </w:tcBorders>
          </w:tcPr>
          <w:p w:rsidR="007414E0" w:rsidRPr="0020629F" w:rsidRDefault="007414E0" w:rsidP="00BE1F31"/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414E0" w:rsidRPr="0020629F" w:rsidRDefault="007414E0" w:rsidP="00BE1F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7414E0" w:rsidRPr="0020629F" w:rsidRDefault="007414E0" w:rsidP="0037323B"/>
        </w:tc>
        <w:tc>
          <w:tcPr>
            <w:tcW w:w="1440" w:type="dxa"/>
            <w:tcBorders>
              <w:top w:val="single" w:sz="4" w:space="0" w:color="auto"/>
            </w:tcBorders>
          </w:tcPr>
          <w:p w:rsidR="007414E0" w:rsidRPr="0020629F" w:rsidRDefault="007414E0" w:rsidP="0037323B"/>
        </w:tc>
        <w:tc>
          <w:tcPr>
            <w:tcW w:w="1278" w:type="dxa"/>
            <w:tcBorders>
              <w:top w:val="single" w:sz="4" w:space="0" w:color="auto"/>
            </w:tcBorders>
          </w:tcPr>
          <w:p w:rsidR="007414E0" w:rsidRPr="0020629F" w:rsidRDefault="007414E0" w:rsidP="0037323B"/>
        </w:tc>
      </w:tr>
    </w:tbl>
    <w:p w:rsidR="00FF5044" w:rsidRPr="00194A21" w:rsidRDefault="00FF5044" w:rsidP="00194A21"/>
    <w:sectPr w:rsidR="00FF5044" w:rsidRPr="00194A21" w:rsidSect="00194A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A21"/>
    <w:rsid w:val="00057B18"/>
    <w:rsid w:val="000D561E"/>
    <w:rsid w:val="00194A21"/>
    <w:rsid w:val="0020629F"/>
    <w:rsid w:val="002A3D22"/>
    <w:rsid w:val="0032221F"/>
    <w:rsid w:val="0036668B"/>
    <w:rsid w:val="004A3736"/>
    <w:rsid w:val="0053027D"/>
    <w:rsid w:val="0055740B"/>
    <w:rsid w:val="005B77BC"/>
    <w:rsid w:val="006A153E"/>
    <w:rsid w:val="00726362"/>
    <w:rsid w:val="007414E0"/>
    <w:rsid w:val="0076402E"/>
    <w:rsid w:val="00791B69"/>
    <w:rsid w:val="007A1FD9"/>
    <w:rsid w:val="007F46B6"/>
    <w:rsid w:val="00872D06"/>
    <w:rsid w:val="008C33FB"/>
    <w:rsid w:val="008C4C70"/>
    <w:rsid w:val="00965D6A"/>
    <w:rsid w:val="009A6B8D"/>
    <w:rsid w:val="009F0F9B"/>
    <w:rsid w:val="00A02C1C"/>
    <w:rsid w:val="00B75DAB"/>
    <w:rsid w:val="00BE1F31"/>
    <w:rsid w:val="00D35313"/>
    <w:rsid w:val="00D5509A"/>
    <w:rsid w:val="00E85440"/>
    <w:rsid w:val="00ED0138"/>
    <w:rsid w:val="00F53F11"/>
    <w:rsid w:val="00F621B2"/>
    <w:rsid w:val="00FA1C0E"/>
    <w:rsid w:val="00FB556D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21"/>
  </w:style>
  <w:style w:type="paragraph" w:styleId="Heading3">
    <w:name w:val="heading 3"/>
    <w:basedOn w:val="Normal"/>
    <w:next w:val="Normal"/>
    <w:link w:val="Heading3Char"/>
    <w:qFormat/>
    <w:rsid w:val="00791B69"/>
    <w:pPr>
      <w:keepNext/>
      <w:tabs>
        <w:tab w:val="left" w:pos="3615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91B69"/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91B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1B6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2022-01-14T11:55:00Z</dcterms:created>
  <dcterms:modified xsi:type="dcterms:W3CDTF">2022-03-04T09:27:00Z</dcterms:modified>
</cp:coreProperties>
</file>